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D5" w:rsidRDefault="00433C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0.4pt;margin-top:-69.35pt;width:843.3pt;height:595.75pt;z-index:-251657216;mso-position-horizontal-relative:text;mso-position-vertical-relative:text">
            <v:imagedata r:id="rId4" o:title="AVDB_TEŞEKKÜR-BELGESİ"/>
          </v:shape>
        </w:pict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  <w:r w:rsidR="00BE22F0">
        <w:tab/>
      </w:r>
    </w:p>
    <w:p w:rsidR="00BE22F0" w:rsidRDefault="00BE22F0"/>
    <w:p w:rsidR="00BE22F0" w:rsidRDefault="00BE22F0"/>
    <w:p w:rsidR="00BE22F0" w:rsidRDefault="00BE22F0">
      <w:pPr>
        <w:rPr>
          <w:rFonts w:ascii="Galano Grotesque" w:hAnsi="Galano Grotesque"/>
        </w:rPr>
      </w:pPr>
      <w:r>
        <w:rPr>
          <w:rFonts w:ascii="Galano Grotesque" w:hAnsi="Galano Grotesque"/>
        </w:rPr>
        <w:tab/>
      </w:r>
    </w:p>
    <w:p w:rsidR="00BE22F0" w:rsidRDefault="00BE22F0">
      <w:pPr>
        <w:rPr>
          <w:rFonts w:ascii="Galano Grotesque" w:hAnsi="Galano Grotesque"/>
        </w:rPr>
      </w:pPr>
    </w:p>
    <w:p w:rsidR="00BE22F0" w:rsidRDefault="00BE22F0">
      <w:pPr>
        <w:rPr>
          <w:rFonts w:ascii="Galano Grotesque" w:hAnsi="Galano Grotesque"/>
        </w:rPr>
      </w:pPr>
    </w:p>
    <w:p w:rsidR="00BE22F0" w:rsidRDefault="00BE22F0">
      <w:pPr>
        <w:rPr>
          <w:rFonts w:ascii="Galano Grotesque" w:hAnsi="Galano Grotesque"/>
        </w:rPr>
      </w:pPr>
    </w:p>
    <w:p w:rsidR="00BE22F0" w:rsidRDefault="00BE22F0">
      <w:pPr>
        <w:rPr>
          <w:rFonts w:ascii="Galano Grotesque" w:hAnsi="Galano Grotesque"/>
        </w:rPr>
      </w:pPr>
    </w:p>
    <w:p w:rsidR="00E565E0" w:rsidRPr="003C64B5" w:rsidRDefault="00BE22F0" w:rsidP="00E565E0">
      <w:pPr>
        <w:rPr>
          <w:rFonts w:ascii="DIN Next CYR Light" w:hAnsi="DIN Next CYR Light"/>
          <w:sz w:val="32"/>
        </w:rPr>
      </w:pPr>
      <w:r w:rsidRPr="00BE22F0">
        <w:rPr>
          <w:rFonts w:ascii="DIN Next CYR Light" w:hAnsi="DIN Next CYR Light"/>
          <w:sz w:val="40"/>
        </w:rPr>
        <w:tab/>
      </w:r>
      <w:r w:rsidR="00093600">
        <w:rPr>
          <w:rFonts w:ascii="DIN Next CYR Light" w:hAnsi="DIN Next CYR Light"/>
          <w:sz w:val="40"/>
        </w:rPr>
        <w:tab/>
      </w:r>
      <w:r w:rsidR="00E565E0">
        <w:rPr>
          <w:rFonts w:ascii="DIN Next CYR Light" w:hAnsi="DIN Next CYR Light"/>
          <w:sz w:val="40"/>
        </w:rPr>
        <w:tab/>
      </w:r>
      <w:r w:rsidR="00E565E0">
        <w:rPr>
          <w:rFonts w:ascii="DIN Next CYR Light" w:hAnsi="DIN Next CYR Light"/>
          <w:sz w:val="40"/>
        </w:rPr>
        <w:tab/>
      </w:r>
      <w:r w:rsidR="00E565E0" w:rsidRPr="003C64B5">
        <w:rPr>
          <w:color w:val="FF0000"/>
        </w:rPr>
        <w:tab/>
      </w:r>
      <w:r w:rsidR="00E565E0" w:rsidRPr="003C64B5">
        <w:rPr>
          <w:color w:val="FF0000"/>
        </w:rPr>
        <w:tab/>
      </w:r>
      <w:r w:rsidR="00A42785">
        <w:rPr>
          <w:color w:val="FF0000"/>
        </w:rPr>
        <w:tab/>
      </w:r>
      <w:r w:rsidR="00A42785">
        <w:rPr>
          <w:color w:val="FF0000"/>
        </w:rPr>
        <w:tab/>
      </w:r>
      <w:r w:rsidR="00E565E0">
        <w:rPr>
          <w:color w:val="FF0000"/>
        </w:rPr>
        <w:t>Metin Örnek Olarak yazılmıştır</w:t>
      </w:r>
      <w:r w:rsidR="00E565E0" w:rsidRPr="003C64B5">
        <w:rPr>
          <w:rFonts w:ascii="DIN Next CYR Light" w:hAnsi="DIN Next CYR Light"/>
          <w:sz w:val="32"/>
        </w:rPr>
        <w:tab/>
      </w:r>
      <w:r w:rsidR="00E565E0" w:rsidRPr="003C64B5">
        <w:rPr>
          <w:rFonts w:ascii="DIN Next CYR Light" w:hAnsi="DIN Next CYR Light"/>
          <w:sz w:val="32"/>
        </w:rPr>
        <w:tab/>
      </w:r>
      <w:r w:rsidR="00E565E0" w:rsidRPr="003C64B5">
        <w:rPr>
          <w:rFonts w:ascii="DIN Next CYR Light" w:hAnsi="DIN Next CYR Light"/>
          <w:sz w:val="32"/>
        </w:rPr>
        <w:tab/>
      </w:r>
      <w:r w:rsidR="00E565E0" w:rsidRPr="003C64B5">
        <w:rPr>
          <w:rFonts w:ascii="DIN Next CYR Light" w:hAnsi="DIN Next CYR Light"/>
          <w:sz w:val="32"/>
        </w:rPr>
        <w:tab/>
      </w:r>
      <w:r w:rsidR="00E565E0" w:rsidRPr="003C64B5">
        <w:rPr>
          <w:rFonts w:ascii="DIN Next CYR Light" w:hAnsi="DIN Next CYR Light"/>
          <w:sz w:val="32"/>
        </w:rPr>
        <w:tab/>
      </w:r>
      <w:r w:rsidR="00E565E0" w:rsidRPr="003C64B5">
        <w:rPr>
          <w:rFonts w:ascii="DIN Next CYR Light" w:hAnsi="DIN Next CYR Light"/>
          <w:sz w:val="32"/>
        </w:rPr>
        <w:tab/>
      </w:r>
    </w:p>
    <w:p w:rsidR="00BE22F0" w:rsidRPr="00A42785" w:rsidRDefault="00BE22F0" w:rsidP="00A42785">
      <w:pPr>
        <w:spacing w:after="120"/>
        <w:ind w:left="1416" w:firstLine="708"/>
        <w:rPr>
          <w:rFonts w:ascii="DIN Next CYR" w:hAnsi="DIN Next CYR"/>
          <w:sz w:val="28"/>
        </w:rPr>
      </w:pPr>
      <w:r w:rsidRPr="00A42785">
        <w:rPr>
          <w:rFonts w:ascii="DIN Next CYR Light" w:hAnsi="DIN Next CYR Light"/>
          <w:sz w:val="28"/>
        </w:rPr>
        <w:t xml:space="preserve">Sayın; </w:t>
      </w:r>
      <w:r w:rsidR="00093600" w:rsidRPr="00A42785">
        <w:rPr>
          <w:rFonts w:ascii="DIN Next CYR" w:hAnsi="DIN Next CYR"/>
          <w:sz w:val="28"/>
        </w:rPr>
        <w:t xml:space="preserve">İsim </w:t>
      </w:r>
      <w:proofErr w:type="spellStart"/>
      <w:r w:rsidR="00093600" w:rsidRPr="00A42785">
        <w:rPr>
          <w:rFonts w:ascii="DIN Next CYR" w:hAnsi="DIN Next CYR"/>
          <w:sz w:val="28"/>
        </w:rPr>
        <w:t>Soyisim</w:t>
      </w:r>
      <w:proofErr w:type="spellEnd"/>
    </w:p>
    <w:p w:rsidR="00093600" w:rsidRPr="00A42785" w:rsidRDefault="00BE22F0" w:rsidP="00A42785">
      <w:pPr>
        <w:spacing w:after="120"/>
        <w:ind w:left="708" w:firstLine="708"/>
        <w:rPr>
          <w:rFonts w:ascii="DIN Next CYR Light" w:hAnsi="DIN Next CYR Light"/>
          <w:sz w:val="28"/>
        </w:rPr>
      </w:pPr>
      <w:r w:rsidRPr="00A42785">
        <w:rPr>
          <w:rFonts w:ascii="DIN Next CYR Light" w:hAnsi="DIN Next CYR Light"/>
          <w:sz w:val="28"/>
        </w:rPr>
        <w:t xml:space="preserve">Ankara Vergi Dairesi Başkanlığı bünyesinde düzenlenen AVDB Halı Saha Futbol </w:t>
      </w:r>
    </w:p>
    <w:p w:rsidR="00BE22F0" w:rsidRPr="00A42785" w:rsidRDefault="00BE22F0" w:rsidP="00A42785">
      <w:pPr>
        <w:spacing w:after="120"/>
        <w:ind w:firstLine="708"/>
        <w:rPr>
          <w:rFonts w:ascii="DIN Next CYR Light" w:hAnsi="DIN Next CYR Light"/>
          <w:sz w:val="28"/>
        </w:rPr>
      </w:pPr>
      <w:r w:rsidRPr="00A42785">
        <w:rPr>
          <w:rFonts w:ascii="DIN Next CYR Light" w:hAnsi="DIN Next CYR Light"/>
          <w:sz w:val="28"/>
        </w:rPr>
        <w:t xml:space="preserve">Turnuvası’na katkılarınızdan dolayı teşekkür ederiz. </w:t>
      </w:r>
    </w:p>
    <w:p w:rsidR="00BE22F0" w:rsidRDefault="00BE22F0"/>
    <w:p w:rsidR="00BE22F0" w:rsidRDefault="00BE22F0">
      <w:bookmarkStart w:id="0" w:name="_GoBack"/>
      <w:bookmarkEnd w:id="0"/>
    </w:p>
    <w:p w:rsidR="00BE22F0" w:rsidRDefault="00BE22F0"/>
    <w:p w:rsidR="00A42785" w:rsidRPr="00A42785" w:rsidRDefault="00BE22F0" w:rsidP="00A42785">
      <w:r>
        <w:tab/>
      </w:r>
      <w:r>
        <w:tab/>
      </w:r>
      <w:r w:rsidR="00A42785">
        <w:tab/>
      </w:r>
      <w:r w:rsidR="00A42785">
        <w:tab/>
      </w:r>
      <w:r w:rsidR="00A42785">
        <w:tab/>
      </w:r>
      <w:r w:rsidR="00A42785">
        <w:tab/>
      </w:r>
      <w:r w:rsidR="00A42785">
        <w:tab/>
      </w:r>
      <w:r w:rsidR="00A42785">
        <w:tab/>
      </w:r>
    </w:p>
    <w:p w:rsidR="00A42785" w:rsidRPr="00A42785" w:rsidRDefault="00A42785" w:rsidP="00A42785">
      <w:pPr>
        <w:ind w:left="4956" w:firstLine="708"/>
        <w:rPr>
          <w:rFonts w:ascii="DIN Next CYR Medium" w:hAnsi="DIN Next CYR Medium"/>
          <w:sz w:val="28"/>
        </w:rPr>
      </w:pPr>
      <w:r>
        <w:rPr>
          <w:rFonts w:ascii="DIN Next CYR Medium" w:hAnsi="DIN Next CYR Medium"/>
          <w:sz w:val="28"/>
        </w:rPr>
        <w:t xml:space="preserve">  </w:t>
      </w:r>
    </w:p>
    <w:p w:rsidR="00BE22F0" w:rsidRDefault="00BE22F0" w:rsidP="00BE22F0"/>
    <w:sectPr w:rsidR="00BE22F0" w:rsidSect="00913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lano Grotesque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IN Next CYR Light">
    <w:panose1 w:val="020B0303020203050203"/>
    <w:charset w:val="00"/>
    <w:family w:val="swiss"/>
    <w:notTrueType/>
    <w:pitch w:val="variable"/>
    <w:sig w:usb0="A00002AF" w:usb1="5000205B" w:usb2="00000000" w:usb3="00000000" w:csb0="00000097" w:csb1="00000000"/>
  </w:font>
  <w:font w:name="DIN Next CYR">
    <w:panose1 w:val="020B0503020203050203"/>
    <w:charset w:val="00"/>
    <w:family w:val="swiss"/>
    <w:notTrueType/>
    <w:pitch w:val="variable"/>
    <w:sig w:usb0="A00002AF" w:usb1="5000205B" w:usb2="00000000" w:usb3="00000000" w:csb0="00000097" w:csb1="00000000"/>
  </w:font>
  <w:font w:name="DIN Next CYR Medium">
    <w:panose1 w:val="020B0603020203050203"/>
    <w:charset w:val="00"/>
    <w:family w:val="swiss"/>
    <w:notTrueType/>
    <w:pitch w:val="variable"/>
    <w:sig w:usb0="A00002AF" w:usb1="5000205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2"/>
    <w:rsid w:val="00093600"/>
    <w:rsid w:val="003C1A20"/>
    <w:rsid w:val="00433CC1"/>
    <w:rsid w:val="009136A2"/>
    <w:rsid w:val="00A42785"/>
    <w:rsid w:val="00BE22F0"/>
    <w:rsid w:val="00E11C46"/>
    <w:rsid w:val="00E565E0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FD68588-D8C8-4CC0-826C-4424123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2023-10-10T07:45:00Z</dcterms:created>
  <dcterms:modified xsi:type="dcterms:W3CDTF">2024-02-28T12:38:00Z</dcterms:modified>
</cp:coreProperties>
</file>